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EB" w:rsidRDefault="000D2DEB" w:rsidP="000D2DEB">
      <w:pPr>
        <w:spacing w:after="0" w:line="453" w:lineRule="auto"/>
        <w:ind w:left="50" w:right="2506"/>
        <w:rPr>
          <w:b/>
        </w:rPr>
      </w:pPr>
      <w:r>
        <w:rPr>
          <w:b/>
        </w:rPr>
        <w:t>Konkurs międzyszkolny organizowany przez</w:t>
      </w:r>
    </w:p>
    <w:p w:rsidR="00830696" w:rsidRDefault="000D2DEB" w:rsidP="000D2DEB">
      <w:pPr>
        <w:spacing w:after="0" w:line="453" w:lineRule="auto"/>
        <w:ind w:left="50" w:right="2506"/>
      </w:pPr>
      <w:r>
        <w:rPr>
          <w:b/>
        </w:rPr>
        <w:t>Szkołę Podstawową nr 28 i Szkołę Podstawową nr 8 w Toruniu</w:t>
      </w:r>
    </w:p>
    <w:p w:rsidR="000D2DEB" w:rsidRDefault="000D2DEB">
      <w:pPr>
        <w:ind w:left="-5"/>
      </w:pPr>
    </w:p>
    <w:p w:rsidR="00830696" w:rsidRDefault="00FF243E">
      <w:pPr>
        <w:ind w:left="-5"/>
      </w:pPr>
      <w:r>
        <w:t xml:space="preserve">ZGODA NA: </w:t>
      </w:r>
    </w:p>
    <w:p w:rsidR="00830696" w:rsidRDefault="00FF243E" w:rsidP="000D2DEB">
      <w:pPr>
        <w:numPr>
          <w:ilvl w:val="0"/>
          <w:numId w:val="1"/>
        </w:numPr>
        <w:ind w:hanging="161"/>
      </w:pPr>
      <w:r>
        <w:t xml:space="preserve">UDZIAŁ W </w:t>
      </w:r>
      <w:r>
        <w:t xml:space="preserve">MIĘDZYSZKOLNYM KONKURSIE </w:t>
      </w:r>
      <w:r w:rsidR="000D2DEB" w:rsidRPr="000D2DEB">
        <w:rPr>
          <w:b/>
        </w:rPr>
        <w:t>„#</w:t>
      </w:r>
      <w:proofErr w:type="spellStart"/>
      <w:r w:rsidR="000D2DEB" w:rsidRPr="000D2DEB">
        <w:rPr>
          <w:b/>
        </w:rPr>
        <w:t>CyberBezpieczni</w:t>
      </w:r>
      <w:proofErr w:type="spellEnd"/>
      <w:r w:rsidR="000D2DEB" w:rsidRPr="000D2DEB">
        <w:rPr>
          <w:b/>
        </w:rPr>
        <w:t xml:space="preserve"> – kreatywność w służbie bezpieczeństwa</w:t>
      </w:r>
      <w:r w:rsidR="000D2DEB" w:rsidRPr="000D2DEB">
        <w:t>"</w:t>
      </w:r>
    </w:p>
    <w:p w:rsidR="00830696" w:rsidRDefault="00FF243E">
      <w:pPr>
        <w:numPr>
          <w:ilvl w:val="0"/>
          <w:numId w:val="1"/>
        </w:numPr>
        <w:ind w:hanging="161"/>
      </w:pPr>
      <w:r>
        <w:t xml:space="preserve">PRZETWARZANIE DANYCH OSOBOWYCH </w:t>
      </w:r>
    </w:p>
    <w:p w:rsidR="00830696" w:rsidRDefault="00FF243E">
      <w:pPr>
        <w:numPr>
          <w:ilvl w:val="0"/>
          <w:numId w:val="1"/>
        </w:numPr>
        <w:ind w:hanging="161"/>
      </w:pPr>
      <w:r>
        <w:t xml:space="preserve">POTWIERDZENIE ZAPOZNANIA SIĘ Z REGULAMINEM </w:t>
      </w:r>
    </w:p>
    <w:p w:rsidR="00830696" w:rsidRDefault="00FF243E">
      <w:pPr>
        <w:numPr>
          <w:ilvl w:val="0"/>
          <w:numId w:val="1"/>
        </w:numPr>
        <w:ind w:hanging="161"/>
      </w:pPr>
      <w:r>
        <w:t xml:space="preserve">NA PUBLIKACJĘ PRAC I NAZWISK NA STRONIE INTERNETOWEJ ORGANIZATORA oraz SZKOŁY </w:t>
      </w:r>
    </w:p>
    <w:p w:rsidR="00830696" w:rsidRDefault="00FF243E">
      <w:pPr>
        <w:ind w:left="-5"/>
      </w:pPr>
      <w:r>
        <w:t xml:space="preserve">Ja, ………..……………………………………………………………………………………. [imię i nazwisko rodzica/opiekuna prawnego] </w:t>
      </w:r>
    </w:p>
    <w:p w:rsidR="00830696" w:rsidRDefault="00FF243E">
      <w:pPr>
        <w:spacing w:after="96" w:line="365" w:lineRule="auto"/>
        <w:ind w:left="-5"/>
      </w:pPr>
      <w:r>
        <w:t>rodzic/opiekun prawny ucznia………………………………………………………………………………………………. [imię, nazwisko uczestn</w:t>
      </w:r>
      <w:r>
        <w:t xml:space="preserve">ika konkursu] ucznia klasy …………. Szkoły ……………………………………………… w ……..………………...……………. </w:t>
      </w:r>
    </w:p>
    <w:p w:rsidR="00830696" w:rsidRDefault="00FF243E">
      <w:pPr>
        <w:spacing w:after="65" w:line="395" w:lineRule="auto"/>
        <w:ind w:left="-5" w:right="180"/>
      </w:pPr>
      <w:r>
        <w:t>wyrażam zgodę na udział mojego dziecka w</w:t>
      </w:r>
      <w:r>
        <w:t xml:space="preserve"> Międzyszkolnym Konkursie </w:t>
      </w:r>
      <w:r w:rsidR="000D2DEB" w:rsidRPr="000D2DEB">
        <w:t>„#</w:t>
      </w:r>
      <w:proofErr w:type="spellStart"/>
      <w:r w:rsidR="000D2DEB" w:rsidRPr="000D2DEB">
        <w:t>CyberBezpieczni</w:t>
      </w:r>
      <w:proofErr w:type="spellEnd"/>
      <w:r w:rsidR="000D2DEB" w:rsidRPr="000D2DEB">
        <w:t xml:space="preserve"> – kreatywność w służbie bezpieczeństwa"</w:t>
      </w:r>
      <w:r>
        <w:t xml:space="preserve">, akceptuję Regulamin Konkursu i wyrażam zgodę na przetwarzanie danych </w:t>
      </w:r>
      <w:r>
        <w:t xml:space="preserve">osobowych mojego dziecka przez Organizatorów dla celów organizacyjnych i promocyjnych Konkursu zgodnie z art. 28 rozporządzenia Parlamentu </w:t>
      </w:r>
      <w:bookmarkStart w:id="0" w:name="_GoBack"/>
      <w:bookmarkEnd w:id="0"/>
      <w:r>
        <w:t xml:space="preserve">Europejskiego i Rady (UE) </w:t>
      </w:r>
    </w:p>
    <w:p w:rsidR="00830696" w:rsidRDefault="00FF243E">
      <w:pPr>
        <w:spacing w:after="0" w:line="453" w:lineRule="auto"/>
        <w:ind w:left="-5"/>
      </w:pPr>
      <w:r>
        <w:t>2016/679 z dnia 27 kwietnia 2016r. w sprawie ochrony osób fizycznych w związku z przetwarz</w:t>
      </w:r>
      <w:r>
        <w:t xml:space="preserve">aniem danych osobowych i w sprawie swobodnego przepływu takich danych oraz uchylenia dyrektywy 95/46/WE (ogólne rozporządzenie o ochronie danych) (Dz. Urz. UE L 119 z </w:t>
      </w:r>
    </w:p>
    <w:p w:rsidR="00830696" w:rsidRDefault="00FF243E">
      <w:pPr>
        <w:ind w:left="-5"/>
      </w:pPr>
      <w:r>
        <w:t xml:space="preserve">04.05.2016, s.1). </w:t>
      </w:r>
    </w:p>
    <w:p w:rsidR="00830696" w:rsidRDefault="00FF243E">
      <w:pPr>
        <w:spacing w:after="215" w:line="259" w:lineRule="auto"/>
        <w:ind w:left="0" w:firstLine="0"/>
      </w:pPr>
      <w:r>
        <w:t xml:space="preserve"> </w:t>
      </w:r>
    </w:p>
    <w:p w:rsidR="00830696" w:rsidRDefault="00FF243E">
      <w:pPr>
        <w:spacing w:after="9"/>
        <w:ind w:left="-5"/>
      </w:pPr>
      <w:r>
        <w:t>...................................................................</w:t>
      </w:r>
      <w:r>
        <w:t xml:space="preserve">..................................... </w:t>
      </w:r>
    </w:p>
    <w:p w:rsidR="00830696" w:rsidRDefault="00FF243E">
      <w:pPr>
        <w:ind w:left="-5"/>
      </w:pPr>
      <w:r>
        <w:t xml:space="preserve"> data i czytelny podpis rodzica / opiekuna prawnego </w:t>
      </w:r>
    </w:p>
    <w:sectPr w:rsidR="00830696">
      <w:pgSz w:w="11906" w:h="16838"/>
      <w:pgMar w:top="1440" w:right="164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013C"/>
    <w:multiLevelType w:val="hybridMultilevel"/>
    <w:tmpl w:val="21CC0286"/>
    <w:lvl w:ilvl="0" w:tplc="0BC4B22C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6E2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8A527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803A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28A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2AC1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E89DD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3EBD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AA5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6"/>
    <w:rsid w:val="000D2DEB"/>
    <w:rsid w:val="00830696"/>
    <w:rsid w:val="00F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48F5"/>
  <w15:docId w15:val="{D9D3B5FA-0052-436D-8C35-D9717A98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8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Joanna R</cp:lastModifiedBy>
  <cp:revision>2</cp:revision>
  <dcterms:created xsi:type="dcterms:W3CDTF">2025-01-15T07:46:00Z</dcterms:created>
  <dcterms:modified xsi:type="dcterms:W3CDTF">2025-01-15T07:46:00Z</dcterms:modified>
</cp:coreProperties>
</file>